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F175F" w14:textId="746E5EF0" w:rsidR="0019789A" w:rsidRPr="0019789A" w:rsidRDefault="0019789A" w:rsidP="0019789A">
      <w:pPr>
        <w:jc w:val="center"/>
        <w:rPr>
          <w:b/>
          <w:bCs/>
          <w:sz w:val="72"/>
          <w:szCs w:val="72"/>
          <w:lang w:val="nb-NO"/>
        </w:rPr>
      </w:pPr>
      <w:r w:rsidRPr="0019789A">
        <w:rPr>
          <w:b/>
          <w:bCs/>
          <w:sz w:val="72"/>
          <w:szCs w:val="72"/>
          <w:lang w:val="nb-NO"/>
        </w:rPr>
        <w:t>STARTPROGRAM</w:t>
      </w:r>
    </w:p>
    <w:p w14:paraId="709C2F57" w14:textId="7E94D367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Arrangør:</w:t>
      </w:r>
      <w:r w:rsidRPr="0019789A">
        <w:rPr>
          <w:sz w:val="24"/>
          <w:szCs w:val="24"/>
          <w:lang w:val="nb-NO"/>
        </w:rPr>
        <w:tab/>
        <w:t xml:space="preserve"> Asker og Bærum Motorsport.</w:t>
      </w:r>
    </w:p>
    <w:p w14:paraId="32D0FD90" w14:textId="7B2A6586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Løpsdato:</w:t>
      </w:r>
      <w:r w:rsidRPr="0019789A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ab/>
        <w:t>Tirsdag 2</w:t>
      </w:r>
      <w:r w:rsidR="000477D4">
        <w:rPr>
          <w:sz w:val="24"/>
          <w:szCs w:val="24"/>
          <w:lang w:val="nb-NO"/>
        </w:rPr>
        <w:t>2</w:t>
      </w:r>
      <w:r w:rsidRPr="0019789A">
        <w:rPr>
          <w:sz w:val="24"/>
          <w:szCs w:val="24"/>
          <w:lang w:val="nb-NO"/>
        </w:rPr>
        <w:t>. Oktober 202</w:t>
      </w:r>
      <w:r w:rsidR="000477D4">
        <w:rPr>
          <w:sz w:val="24"/>
          <w:szCs w:val="24"/>
          <w:lang w:val="nb-NO"/>
        </w:rPr>
        <w:t>5</w:t>
      </w:r>
    </w:p>
    <w:p w14:paraId="169C58F4" w14:textId="52E0DC6F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Løpets art:</w:t>
      </w:r>
      <w:r w:rsidRPr="0019789A">
        <w:rPr>
          <w:sz w:val="24"/>
          <w:szCs w:val="24"/>
          <w:lang w:val="nb-NO"/>
        </w:rPr>
        <w:tab/>
        <w:t xml:space="preserve"> </w:t>
      </w:r>
      <w:proofErr w:type="spellStart"/>
      <w:r w:rsidRPr="0019789A">
        <w:rPr>
          <w:sz w:val="24"/>
          <w:szCs w:val="24"/>
          <w:lang w:val="nb-NO"/>
        </w:rPr>
        <w:t>Regularity</w:t>
      </w:r>
      <w:proofErr w:type="spellEnd"/>
      <w:r w:rsidRPr="0019789A">
        <w:rPr>
          <w:sz w:val="24"/>
          <w:szCs w:val="24"/>
          <w:lang w:val="nb-NO"/>
        </w:rPr>
        <w:t>-løp som består av etapper med åpne og hemmelige tidskontroller.</w:t>
      </w:r>
    </w:p>
    <w:p w14:paraId="070D41BD" w14:textId="1CC86A47" w:rsidR="008B284E" w:rsidRPr="0019789A" w:rsidRDefault="008B284E" w:rsidP="000477D4">
      <w:pPr>
        <w:ind w:left="144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Etappene inneholder transportetapper, orienteringsetapper</w:t>
      </w:r>
      <w:r w:rsidR="000477D4">
        <w:rPr>
          <w:sz w:val="24"/>
          <w:szCs w:val="24"/>
          <w:lang w:val="nb-NO"/>
        </w:rPr>
        <w:t>, ferdighetsetapper</w:t>
      </w:r>
      <w:r w:rsidRPr="0019789A">
        <w:rPr>
          <w:sz w:val="24"/>
          <w:szCs w:val="24"/>
          <w:lang w:val="nb-NO"/>
        </w:rPr>
        <w:t xml:space="preserve"> og pålitelighetsetapper.</w:t>
      </w:r>
    </w:p>
    <w:p w14:paraId="3C7C5765" w14:textId="6E015B73" w:rsidR="008B284E" w:rsidRPr="0019789A" w:rsidRDefault="008B284E" w:rsidP="008B284E">
      <w:pPr>
        <w:ind w:left="144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Løpet arrangeres i samsvar med Det Internasjonale Sportsreglementet og Det Nasjonale Sportsreglementet for Norge, Reglement for Challenge-løp fra NBF samt løpets Innbydelse og tilleggsregler. </w:t>
      </w:r>
      <w:proofErr w:type="spellStart"/>
      <w:r w:rsidRPr="0019789A">
        <w:rPr>
          <w:sz w:val="24"/>
          <w:szCs w:val="24"/>
          <w:lang w:val="nb-NO"/>
        </w:rPr>
        <w:t>Startprogramet</w:t>
      </w:r>
      <w:proofErr w:type="spellEnd"/>
      <w:r w:rsidRPr="0019789A">
        <w:rPr>
          <w:sz w:val="24"/>
          <w:szCs w:val="24"/>
          <w:lang w:val="nb-NO"/>
        </w:rPr>
        <w:t xml:space="preserve"> utfyller løpets tilleggsregler.</w:t>
      </w:r>
    </w:p>
    <w:p w14:paraId="09318DDE" w14:textId="77A6C5E0" w:rsidR="008B284E" w:rsidRPr="0019789A" w:rsidRDefault="008B284E" w:rsidP="008B284E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Løpet inngår i NTM Trailer &amp; Tipp Challenge-cup 2025.</w:t>
      </w:r>
    </w:p>
    <w:p w14:paraId="4D1C3EC3" w14:textId="6E2AB633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Arrangørlisens:</w:t>
      </w:r>
      <w:r w:rsidRPr="0019789A">
        <w:rPr>
          <w:sz w:val="24"/>
          <w:szCs w:val="24"/>
          <w:lang w:val="nb-NO"/>
        </w:rPr>
        <w:tab/>
        <w:t xml:space="preserve"> ARCH 2</w:t>
      </w:r>
      <w:r w:rsidR="000477D4">
        <w:rPr>
          <w:sz w:val="24"/>
          <w:szCs w:val="24"/>
          <w:lang w:val="nb-NO"/>
        </w:rPr>
        <w:t>5</w:t>
      </w:r>
      <w:r w:rsidRPr="0019789A">
        <w:rPr>
          <w:sz w:val="24"/>
          <w:szCs w:val="24"/>
          <w:lang w:val="nb-NO"/>
        </w:rPr>
        <w:t xml:space="preserve"> </w:t>
      </w:r>
      <w:r w:rsidR="000477D4">
        <w:rPr>
          <w:sz w:val="24"/>
          <w:szCs w:val="24"/>
          <w:lang w:val="nb-NO"/>
        </w:rPr>
        <w:t>112659</w:t>
      </w:r>
    </w:p>
    <w:p w14:paraId="4FA092C2" w14:textId="6D75F337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Løpsleder:</w:t>
      </w:r>
      <w:r w:rsidRPr="0019789A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ab/>
      </w:r>
      <w:r w:rsidR="000477D4">
        <w:rPr>
          <w:sz w:val="24"/>
          <w:szCs w:val="24"/>
          <w:lang w:val="nb-NO"/>
        </w:rPr>
        <w:t xml:space="preserve">Tom Erik Røste, </w:t>
      </w:r>
      <w:proofErr w:type="spellStart"/>
      <w:r w:rsidR="000477D4">
        <w:rPr>
          <w:sz w:val="24"/>
          <w:szCs w:val="24"/>
          <w:lang w:val="nb-NO"/>
        </w:rPr>
        <w:t>tlf</w:t>
      </w:r>
      <w:proofErr w:type="spellEnd"/>
      <w:r w:rsidR="000477D4">
        <w:rPr>
          <w:sz w:val="24"/>
          <w:szCs w:val="24"/>
          <w:lang w:val="nb-NO"/>
        </w:rPr>
        <w:t xml:space="preserve"> 41560440</w:t>
      </w:r>
    </w:p>
    <w:p w14:paraId="5E2B0719" w14:textId="174BE07C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Løpets start:</w:t>
      </w:r>
      <w:r w:rsidRPr="0019789A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ab/>
        <w:t>Vik Torg, 3550 Røyse.</w:t>
      </w:r>
    </w:p>
    <w:p w14:paraId="33BC3621" w14:textId="77777777" w:rsidR="008B284E" w:rsidRPr="0019789A" w:rsidRDefault="008B284E" w:rsidP="008B284E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Første bil starter kl. 18:30, 2 minutter mellom hver deltaker, flytende start.</w:t>
      </w:r>
    </w:p>
    <w:p w14:paraId="567566FB" w14:textId="54EFB782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Løpets mål:</w:t>
      </w:r>
      <w:r w:rsidRPr="0019789A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ab/>
        <w:t>Vik Torg, 3550 Røyse.</w:t>
      </w:r>
    </w:p>
    <w:p w14:paraId="70FC8099" w14:textId="77777777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Deltagerkontakt:</w:t>
      </w:r>
      <w:r w:rsidRPr="0019789A">
        <w:rPr>
          <w:sz w:val="24"/>
          <w:szCs w:val="24"/>
          <w:lang w:val="nb-NO"/>
        </w:rPr>
        <w:t xml:space="preserve"> John-Erik Nilsen, tel 908 5 9758</w:t>
      </w:r>
    </w:p>
    <w:p w14:paraId="21DE707C" w14:textId="77777777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Miljøansvarlig:</w:t>
      </w:r>
      <w:r w:rsidRPr="0019789A">
        <w:rPr>
          <w:sz w:val="24"/>
          <w:szCs w:val="24"/>
          <w:lang w:val="nb-NO"/>
        </w:rPr>
        <w:t xml:space="preserve"> John-Erik Nilsen, tel 908 59 758</w:t>
      </w:r>
    </w:p>
    <w:p w14:paraId="6D8E051C" w14:textId="3AFC41B7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>Teknisk Kontroll:</w:t>
      </w:r>
      <w:r w:rsidRPr="0019789A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ab/>
        <w:t xml:space="preserve">Jan Inge Dagestad, tel 992 73 999 </w:t>
      </w:r>
    </w:p>
    <w:p w14:paraId="7C66E89F" w14:textId="77777777" w:rsidR="008B284E" w:rsidRPr="0019789A" w:rsidRDefault="008B284E" w:rsidP="0019789A">
      <w:pPr>
        <w:ind w:left="144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Kontrollen er parkeringsplassen på Vik Torg fra kl. 17:00.</w:t>
      </w:r>
    </w:p>
    <w:p w14:paraId="12F719DE" w14:textId="76678637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b/>
          <w:bCs/>
          <w:sz w:val="24"/>
          <w:szCs w:val="24"/>
          <w:lang w:val="nb-NO"/>
        </w:rPr>
        <w:t xml:space="preserve">Jury: </w:t>
      </w:r>
      <w:r w:rsidRPr="0019789A">
        <w:rPr>
          <w:sz w:val="24"/>
          <w:szCs w:val="24"/>
          <w:lang w:val="nb-NO"/>
        </w:rPr>
        <w:tab/>
        <w:t>Jane Myhr (juryleder)</w:t>
      </w:r>
    </w:p>
    <w:p w14:paraId="2CA8281A" w14:textId="77777777" w:rsidR="008B284E" w:rsidRPr="0019789A" w:rsidRDefault="008B284E" w:rsidP="008B284E">
      <w:pPr>
        <w:ind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Anne Grete Wold Johnsen</w:t>
      </w:r>
    </w:p>
    <w:p w14:paraId="4A1727BD" w14:textId="55AAF1B1" w:rsidR="008B284E" w:rsidRPr="0019789A" w:rsidRDefault="004515D9" w:rsidP="008B284E">
      <w:pPr>
        <w:ind w:firstLine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John Erik Nilssen</w:t>
      </w:r>
    </w:p>
    <w:p w14:paraId="385FBE2F" w14:textId="77777777" w:rsidR="0019789A" w:rsidRDefault="0019789A" w:rsidP="008B284E">
      <w:pPr>
        <w:rPr>
          <w:sz w:val="24"/>
          <w:szCs w:val="24"/>
          <w:lang w:val="nb-NO"/>
        </w:rPr>
      </w:pPr>
    </w:p>
    <w:p w14:paraId="1A0D00AC" w14:textId="77777777" w:rsidR="0019789A" w:rsidRDefault="0019789A" w:rsidP="008B284E">
      <w:pPr>
        <w:rPr>
          <w:sz w:val="24"/>
          <w:szCs w:val="24"/>
          <w:lang w:val="nb-NO"/>
        </w:rPr>
      </w:pPr>
    </w:p>
    <w:p w14:paraId="3F1F5875" w14:textId="77777777" w:rsidR="0019789A" w:rsidRDefault="0019789A" w:rsidP="008B284E">
      <w:pPr>
        <w:rPr>
          <w:sz w:val="24"/>
          <w:szCs w:val="24"/>
          <w:lang w:val="nb-NO"/>
        </w:rPr>
      </w:pPr>
    </w:p>
    <w:p w14:paraId="520D419B" w14:textId="77777777" w:rsidR="0019789A" w:rsidRDefault="0019789A" w:rsidP="008B284E">
      <w:pPr>
        <w:rPr>
          <w:sz w:val="24"/>
          <w:szCs w:val="24"/>
          <w:lang w:val="nb-NO"/>
        </w:rPr>
      </w:pPr>
    </w:p>
    <w:p w14:paraId="74674638" w14:textId="77777777" w:rsidR="008B284E" w:rsidRPr="004515D9" w:rsidRDefault="008B284E" w:rsidP="004515D9">
      <w:pPr>
        <w:jc w:val="center"/>
        <w:rPr>
          <w:b/>
          <w:bCs/>
          <w:sz w:val="32"/>
          <w:szCs w:val="32"/>
          <w:lang w:val="nb-NO"/>
        </w:rPr>
      </w:pPr>
      <w:r w:rsidRPr="004515D9">
        <w:rPr>
          <w:b/>
          <w:bCs/>
          <w:sz w:val="32"/>
          <w:szCs w:val="32"/>
          <w:lang w:val="nb-NO"/>
        </w:rPr>
        <w:t>Løpets tidsskjema</w:t>
      </w:r>
    </w:p>
    <w:p w14:paraId="38FDC2A9" w14:textId="5492D80B" w:rsidR="008B284E" w:rsidRPr="0019789A" w:rsidRDefault="008B284E" w:rsidP="008B284E">
      <w:pPr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17:00: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Teknisk kontroll åpner</w:t>
      </w:r>
    </w:p>
    <w:p w14:paraId="7A21B205" w14:textId="77777777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Kontrollen må gjennomføres FØR innsjekk, deretter bringer deltagerne med</w:t>
      </w:r>
    </w:p>
    <w:p w14:paraId="79B767D8" w14:textId="77777777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seg kontrollskjemaet og sjekker inn i sekretariatet.</w:t>
      </w:r>
    </w:p>
    <w:p w14:paraId="0C17B764" w14:textId="390C5899" w:rsidR="008B284E" w:rsidRPr="0019789A" w:rsidRDefault="008B284E" w:rsidP="004515D9">
      <w:pPr>
        <w:ind w:left="1440" w:hanging="1440"/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17:00: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Sekretariat og innsjekk åpner på Vik Torg, Røyse. Husk kvittering for innbetalt startkontingent.</w:t>
      </w:r>
    </w:p>
    <w:p w14:paraId="04E33CCA" w14:textId="77777777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Deltagerne må ha gjennomført teknisk kontroll og innsjekk innen kl. 18.00.</w:t>
      </w:r>
    </w:p>
    <w:p w14:paraId="1C9FD379" w14:textId="35C498B4" w:rsidR="008B284E" w:rsidRPr="0019789A" w:rsidRDefault="008B284E" w:rsidP="008B284E">
      <w:pPr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17:45: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Informasjonsmøte i sekretariatet, - 1 person fra hvert lag må møte.</w:t>
      </w:r>
    </w:p>
    <w:p w14:paraId="3A808460" w14:textId="1328BEA4" w:rsidR="008B284E" w:rsidRPr="0019789A" w:rsidRDefault="008B284E" w:rsidP="004515D9">
      <w:pPr>
        <w:ind w:left="1440" w:hanging="1440"/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18:00: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Utlevering av kart og kjøreordre til første deltager, som er 30 minutter før egen starttid.</w:t>
      </w:r>
    </w:p>
    <w:p w14:paraId="6F633249" w14:textId="77777777" w:rsidR="008B284E" w:rsidRPr="0019789A" w:rsidRDefault="008B284E" w:rsidP="004515D9">
      <w:pPr>
        <w:ind w:left="144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Dere får også utlevert GPS-telefoner/ </w:t>
      </w:r>
      <w:proofErr w:type="spellStart"/>
      <w:r w:rsidRPr="0019789A">
        <w:rPr>
          <w:sz w:val="24"/>
          <w:szCs w:val="24"/>
          <w:lang w:val="nb-NO"/>
        </w:rPr>
        <w:t>trackere</w:t>
      </w:r>
      <w:proofErr w:type="spellEnd"/>
      <w:r w:rsidRPr="0019789A">
        <w:rPr>
          <w:sz w:val="24"/>
          <w:szCs w:val="24"/>
          <w:lang w:val="nb-NO"/>
        </w:rPr>
        <w:t xml:space="preserve"> som skal festes innvendig på rute i bilen..</w:t>
      </w:r>
    </w:p>
    <w:p w14:paraId="7CFC9755" w14:textId="1D2657EC" w:rsidR="008B284E" w:rsidRPr="0019789A" w:rsidRDefault="008B284E" w:rsidP="004515D9">
      <w:pPr>
        <w:ind w:left="144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Deltagerne er selv ansvarlig for å starte på korrekt tid, ut fra parkeringsplassen </w:t>
      </w:r>
      <w:proofErr w:type="gramStart"/>
      <w:r w:rsidRPr="0019789A">
        <w:rPr>
          <w:sz w:val="24"/>
          <w:szCs w:val="24"/>
          <w:lang w:val="nb-NO"/>
        </w:rPr>
        <w:t>( TK1 ).(</w:t>
      </w:r>
      <w:proofErr w:type="gramEnd"/>
      <w:r w:rsidRPr="0019789A">
        <w:rPr>
          <w:sz w:val="24"/>
          <w:szCs w:val="24"/>
          <w:lang w:val="nb-NO"/>
        </w:rPr>
        <w:t>se kartskisse)</w:t>
      </w:r>
    </w:p>
    <w:p w14:paraId="01469B4F" w14:textId="69D77866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Debutanter få</w:t>
      </w:r>
      <w:r w:rsidR="004515D9">
        <w:rPr>
          <w:sz w:val="24"/>
          <w:szCs w:val="24"/>
          <w:lang w:val="nb-NO"/>
        </w:rPr>
        <w:t>r</w:t>
      </w:r>
      <w:r w:rsidRPr="0019789A">
        <w:rPr>
          <w:sz w:val="24"/>
          <w:szCs w:val="24"/>
          <w:lang w:val="nb-NO"/>
        </w:rPr>
        <w:t xml:space="preserve"> utlevert kjøreordre ved innsjekk.</w:t>
      </w:r>
    </w:p>
    <w:p w14:paraId="0CC0C9E5" w14:textId="77777777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GPS-telefon/ Tracker leveres ut 30 min før egen starttid.</w:t>
      </w:r>
    </w:p>
    <w:p w14:paraId="5B0DFF67" w14:textId="6A266F60" w:rsidR="008B284E" w:rsidRPr="0019789A" w:rsidRDefault="008B284E" w:rsidP="008B284E">
      <w:pPr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18:30: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Første deltager starter på TK 1.</w:t>
      </w:r>
    </w:p>
    <w:p w14:paraId="430BF403" w14:textId="0C8A5DD0" w:rsidR="008B284E" w:rsidRPr="0019789A" w:rsidRDefault="008B284E" w:rsidP="008B284E">
      <w:pPr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21:00: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Omtrentlig tidspunkt, første deltager i mål.</w:t>
      </w:r>
    </w:p>
    <w:p w14:paraId="3C9CF44D" w14:textId="615B62AC" w:rsidR="008B284E" w:rsidRPr="0019789A" w:rsidRDefault="008B284E" w:rsidP="008B284E">
      <w:pPr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>22:00:</w:t>
      </w:r>
      <w:r w:rsidRPr="0019789A">
        <w:rPr>
          <w:sz w:val="24"/>
          <w:szCs w:val="24"/>
          <w:lang w:val="nb-NO"/>
        </w:rPr>
        <w:t xml:space="preserve"> </w:t>
      </w:r>
      <w:r w:rsidR="004515D9">
        <w:rPr>
          <w:sz w:val="24"/>
          <w:szCs w:val="24"/>
          <w:lang w:val="nb-NO"/>
        </w:rPr>
        <w:tab/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Tidligste tidspunkt for eventuelt midlertidig resultatliste.</w:t>
      </w:r>
    </w:p>
    <w:p w14:paraId="6C550650" w14:textId="77777777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Eventuelle spørsmål i forhold til resultater overleveres deltagerkontakt</w:t>
      </w:r>
    </w:p>
    <w:p w14:paraId="14E00AD3" w14:textId="77777777" w:rsidR="008B284E" w:rsidRPr="0019789A" w:rsidRDefault="008B284E" w:rsidP="004515D9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lastRenderedPageBreak/>
        <w:t xml:space="preserve">(John-Erik Nilsen, tel 90859758) som bringer disse til </w:t>
      </w:r>
      <w:proofErr w:type="spellStart"/>
      <w:r w:rsidRPr="0019789A">
        <w:rPr>
          <w:sz w:val="24"/>
          <w:szCs w:val="24"/>
          <w:lang w:val="nb-NO"/>
        </w:rPr>
        <w:t>utregnerne</w:t>
      </w:r>
      <w:proofErr w:type="spellEnd"/>
      <w:r w:rsidRPr="0019789A">
        <w:rPr>
          <w:sz w:val="24"/>
          <w:szCs w:val="24"/>
          <w:lang w:val="nb-NO"/>
        </w:rPr>
        <w:t>.</w:t>
      </w:r>
    </w:p>
    <w:p w14:paraId="720BF985" w14:textId="3E272891" w:rsidR="008B284E" w:rsidRPr="0019789A" w:rsidRDefault="008B284E" w:rsidP="008B284E">
      <w:pPr>
        <w:rPr>
          <w:sz w:val="24"/>
          <w:szCs w:val="24"/>
          <w:lang w:val="nb-NO"/>
        </w:rPr>
      </w:pPr>
      <w:r w:rsidRPr="004515D9">
        <w:rPr>
          <w:b/>
          <w:bCs/>
          <w:sz w:val="24"/>
          <w:szCs w:val="24"/>
          <w:lang w:val="nb-NO"/>
        </w:rPr>
        <w:t xml:space="preserve">22: 30 </w:t>
      </w:r>
      <w:r w:rsidR="004515D9" w:rsidRPr="004515D9">
        <w:rPr>
          <w:b/>
          <w:bCs/>
          <w:sz w:val="24"/>
          <w:szCs w:val="24"/>
          <w:lang w:val="nb-NO"/>
        </w:rPr>
        <w:tab/>
      </w:r>
      <w:r w:rsidR="004515D9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Sekretariatet stenger</w:t>
      </w:r>
    </w:p>
    <w:p w14:paraId="01E06011" w14:textId="6A8B1F10" w:rsidR="008B284E" w:rsidRPr="0019789A" w:rsidRDefault="008B284E" w:rsidP="00C3173E">
      <w:pPr>
        <w:ind w:left="144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Viktig at alle deltagerne leser </w:t>
      </w:r>
      <w:proofErr w:type="spellStart"/>
      <w:r w:rsidRPr="0019789A">
        <w:rPr>
          <w:sz w:val="24"/>
          <w:szCs w:val="24"/>
          <w:lang w:val="nb-NO"/>
        </w:rPr>
        <w:t>informasjonenpå</w:t>
      </w:r>
      <w:proofErr w:type="spellEnd"/>
      <w:r w:rsidRPr="0019789A">
        <w:rPr>
          <w:sz w:val="24"/>
          <w:szCs w:val="24"/>
          <w:lang w:val="nb-NO"/>
        </w:rPr>
        <w:t xml:space="preserve"> side 2-4 i kjøreboken. </w:t>
      </w:r>
      <w:proofErr w:type="gramStart"/>
      <w:r w:rsidRPr="0019789A">
        <w:rPr>
          <w:sz w:val="24"/>
          <w:szCs w:val="24"/>
          <w:lang w:val="nb-NO"/>
        </w:rPr>
        <w:t>( Forklaringer</w:t>
      </w:r>
      <w:proofErr w:type="gramEnd"/>
      <w:r w:rsidRPr="0019789A">
        <w:rPr>
          <w:sz w:val="24"/>
          <w:szCs w:val="24"/>
          <w:lang w:val="nb-NO"/>
        </w:rPr>
        <w:t xml:space="preserve"> )</w:t>
      </w:r>
    </w:p>
    <w:p w14:paraId="71B94AFD" w14:textId="374878ED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Startordning: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 Klasse Sport, klasse Debutant, klasse Touring, ref. reglement for 202</w:t>
      </w:r>
      <w:r w:rsidR="00C3173E">
        <w:rPr>
          <w:sz w:val="24"/>
          <w:szCs w:val="24"/>
          <w:lang w:val="nb-NO"/>
        </w:rPr>
        <w:t>5</w:t>
      </w:r>
      <w:r w:rsidRPr="0019789A">
        <w:rPr>
          <w:sz w:val="24"/>
          <w:szCs w:val="24"/>
          <w:lang w:val="nb-NO"/>
        </w:rPr>
        <w:t>..</w:t>
      </w:r>
    </w:p>
    <w:p w14:paraId="6C7EBC3A" w14:textId="224F0901" w:rsidR="008B284E" w:rsidRPr="0019789A" w:rsidRDefault="008B284E" w:rsidP="008B284E">
      <w:pPr>
        <w:rPr>
          <w:sz w:val="24"/>
          <w:szCs w:val="24"/>
          <w:lang w:val="nb-NO"/>
        </w:rPr>
      </w:pPr>
      <w:proofErr w:type="gramStart"/>
      <w:r w:rsidRPr="00C3173E">
        <w:rPr>
          <w:b/>
          <w:bCs/>
          <w:sz w:val="24"/>
          <w:szCs w:val="24"/>
          <w:lang w:val="nb-NO"/>
        </w:rPr>
        <w:t>Trippavstand: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>Se</w:t>
      </w:r>
      <w:proofErr w:type="gramEnd"/>
      <w:r w:rsidRPr="0019789A">
        <w:rPr>
          <w:sz w:val="24"/>
          <w:szCs w:val="24"/>
          <w:lang w:val="nb-NO"/>
        </w:rPr>
        <w:t xml:space="preserve"> vedlagt kart.</w:t>
      </w:r>
    </w:p>
    <w:p w14:paraId="5507E1B3" w14:textId="4D192C07" w:rsidR="008B284E" w:rsidRPr="0019789A" w:rsidRDefault="008B284E" w:rsidP="00C3173E">
      <w:pPr>
        <w:ind w:left="1440" w:hanging="1440"/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Reklame: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Arrangørreklame settes på begge sider, på fordørene, på toppen av startnummeret.</w:t>
      </w:r>
    </w:p>
    <w:p w14:paraId="2A6A67C5" w14:textId="59BAD904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Premiering: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Minimum 3 premier i hver klasse. </w:t>
      </w:r>
      <w:proofErr w:type="gramStart"/>
      <w:r w:rsidRPr="0019789A">
        <w:rPr>
          <w:sz w:val="24"/>
          <w:szCs w:val="24"/>
          <w:lang w:val="nb-NO"/>
        </w:rPr>
        <w:t>( Sport</w:t>
      </w:r>
      <w:proofErr w:type="gramEnd"/>
      <w:r w:rsidRPr="0019789A">
        <w:rPr>
          <w:sz w:val="24"/>
          <w:szCs w:val="24"/>
          <w:lang w:val="nb-NO"/>
        </w:rPr>
        <w:t>, Touring og Debutant).</w:t>
      </w:r>
    </w:p>
    <w:p w14:paraId="4F1BBEF1" w14:textId="77777777" w:rsidR="008B284E" w:rsidRPr="0019789A" w:rsidRDefault="008B284E" w:rsidP="00C3173E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Ferdighetsetapper, premier til beste fører i hver bilklasse (se § 557 c).</w:t>
      </w:r>
    </w:p>
    <w:p w14:paraId="7678FD3D" w14:textId="1874ABE8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Resultater: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 Foreligger tidligst </w:t>
      </w:r>
      <w:proofErr w:type="gramStart"/>
      <w:r w:rsidRPr="0019789A">
        <w:rPr>
          <w:sz w:val="24"/>
          <w:szCs w:val="24"/>
          <w:lang w:val="nb-NO"/>
        </w:rPr>
        <w:t>Onsdag</w:t>
      </w:r>
      <w:proofErr w:type="gramEnd"/>
      <w:r w:rsidRPr="0019789A">
        <w:rPr>
          <w:sz w:val="24"/>
          <w:szCs w:val="24"/>
          <w:lang w:val="nb-NO"/>
        </w:rPr>
        <w:t xml:space="preserve"> </w:t>
      </w:r>
      <w:r w:rsidR="00D6718F">
        <w:rPr>
          <w:sz w:val="24"/>
          <w:szCs w:val="24"/>
          <w:lang w:val="nb-NO"/>
        </w:rPr>
        <w:t>22</w:t>
      </w:r>
      <w:r w:rsidRPr="0019789A">
        <w:rPr>
          <w:sz w:val="24"/>
          <w:szCs w:val="24"/>
          <w:lang w:val="nb-NO"/>
        </w:rPr>
        <w:t xml:space="preserve"> -202</w:t>
      </w:r>
      <w:r w:rsidR="00D6718F">
        <w:rPr>
          <w:sz w:val="24"/>
          <w:szCs w:val="24"/>
          <w:lang w:val="nb-NO"/>
        </w:rPr>
        <w:t>5</w:t>
      </w:r>
      <w:r w:rsidRPr="0019789A">
        <w:rPr>
          <w:sz w:val="24"/>
          <w:szCs w:val="24"/>
          <w:lang w:val="nb-NO"/>
        </w:rPr>
        <w:t xml:space="preserve">, </w:t>
      </w:r>
      <w:proofErr w:type="spellStart"/>
      <w:r w:rsidRPr="0019789A">
        <w:rPr>
          <w:sz w:val="24"/>
          <w:szCs w:val="24"/>
          <w:lang w:val="nb-NO"/>
        </w:rPr>
        <w:t>kl</w:t>
      </w:r>
      <w:proofErr w:type="spellEnd"/>
      <w:r w:rsidRPr="0019789A">
        <w:rPr>
          <w:sz w:val="24"/>
          <w:szCs w:val="24"/>
          <w:lang w:val="nb-NO"/>
        </w:rPr>
        <w:t xml:space="preserve"> </w:t>
      </w:r>
      <w:r w:rsidR="00D6718F">
        <w:rPr>
          <w:sz w:val="24"/>
          <w:szCs w:val="24"/>
          <w:lang w:val="nb-NO"/>
        </w:rPr>
        <w:t>22</w:t>
      </w:r>
      <w:r w:rsidRPr="0019789A">
        <w:rPr>
          <w:sz w:val="24"/>
          <w:szCs w:val="24"/>
          <w:lang w:val="nb-NO"/>
        </w:rPr>
        <w:t>:00 – med vanlig protestfrist.</w:t>
      </w:r>
    </w:p>
    <w:p w14:paraId="1A97F743" w14:textId="77777777" w:rsidR="008B284E" w:rsidRPr="0019789A" w:rsidRDefault="008B284E" w:rsidP="00C3173E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Premieutdeling finner sted på </w:t>
      </w:r>
      <w:proofErr w:type="spellStart"/>
      <w:r w:rsidRPr="0019789A">
        <w:rPr>
          <w:sz w:val="24"/>
          <w:szCs w:val="24"/>
          <w:lang w:val="nb-NO"/>
        </w:rPr>
        <w:t>Regularity</w:t>
      </w:r>
      <w:proofErr w:type="spellEnd"/>
      <w:r w:rsidRPr="0019789A">
        <w:rPr>
          <w:sz w:val="24"/>
          <w:szCs w:val="24"/>
          <w:lang w:val="nb-NO"/>
        </w:rPr>
        <w:t xml:space="preserve"> konferansen</w:t>
      </w:r>
    </w:p>
    <w:p w14:paraId="2F53AE26" w14:textId="03B36596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Møtende</w:t>
      </w:r>
      <w:r w:rsidR="00C3173E" w:rsidRPr="00C3173E">
        <w:rPr>
          <w:b/>
          <w:bCs/>
          <w:sz w:val="24"/>
          <w:szCs w:val="24"/>
          <w:lang w:val="nb-NO"/>
        </w:rPr>
        <w:t xml:space="preserve"> </w:t>
      </w:r>
      <w:r w:rsidRPr="00C3173E">
        <w:rPr>
          <w:b/>
          <w:bCs/>
          <w:sz w:val="24"/>
          <w:szCs w:val="24"/>
          <w:lang w:val="nb-NO"/>
        </w:rPr>
        <w:t>Deltagere</w:t>
      </w:r>
      <w:r w:rsidRPr="0019789A">
        <w:rPr>
          <w:sz w:val="24"/>
          <w:szCs w:val="24"/>
          <w:lang w:val="nb-NO"/>
        </w:rPr>
        <w:t xml:space="preserve">: 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Vil ikke alltid bli oppgitt i kjøreboken.</w:t>
      </w:r>
    </w:p>
    <w:p w14:paraId="729F74C4" w14:textId="763570BE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Tulipanpiler: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ab/>
      </w:r>
      <w:r w:rsidR="00D6718F">
        <w:rPr>
          <w:sz w:val="24"/>
          <w:szCs w:val="24"/>
          <w:lang w:val="nb-NO"/>
        </w:rPr>
        <w:tab/>
      </w:r>
      <w:r w:rsidR="00D6718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Se side 3 i kjøreboken </w:t>
      </w:r>
      <w:proofErr w:type="gramStart"/>
      <w:r w:rsidRPr="0019789A">
        <w:rPr>
          <w:sz w:val="24"/>
          <w:szCs w:val="24"/>
          <w:lang w:val="nb-NO"/>
        </w:rPr>
        <w:t>( eksempel</w:t>
      </w:r>
      <w:proofErr w:type="gramEnd"/>
      <w:r w:rsidRPr="0019789A">
        <w:rPr>
          <w:sz w:val="24"/>
          <w:szCs w:val="24"/>
          <w:lang w:val="nb-NO"/>
        </w:rPr>
        <w:t>)</w:t>
      </w:r>
    </w:p>
    <w:p w14:paraId="07EF78D7" w14:textId="415DE971" w:rsidR="008B284E" w:rsidRPr="0019789A" w:rsidRDefault="008B284E" w:rsidP="00C3173E">
      <w:pPr>
        <w:ind w:left="2880" w:hanging="2880"/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Passeringskontroller</w:t>
      </w:r>
      <w:r w:rsidR="00C3173E">
        <w:rPr>
          <w:b/>
          <w:bCs/>
          <w:sz w:val="24"/>
          <w:szCs w:val="24"/>
          <w:lang w:val="nb-NO"/>
        </w:rPr>
        <w:t>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I tillegg til skilt med bokstaver kan det </w:t>
      </w:r>
      <w:proofErr w:type="gramStart"/>
      <w:r w:rsidRPr="0019789A">
        <w:rPr>
          <w:sz w:val="24"/>
          <w:szCs w:val="24"/>
          <w:lang w:val="nb-NO"/>
        </w:rPr>
        <w:t>være ”Bemannede</w:t>
      </w:r>
      <w:proofErr w:type="gramEnd"/>
      <w:r w:rsidRPr="0019789A">
        <w:rPr>
          <w:sz w:val="24"/>
          <w:szCs w:val="24"/>
          <w:lang w:val="nb-NO"/>
        </w:rPr>
        <w:t xml:space="preserve"> kontroller”</w:t>
      </w:r>
      <w:r w:rsidR="00C3173E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 xml:space="preserve">(PK): Disse er markert med </w:t>
      </w:r>
      <w:proofErr w:type="gramStart"/>
      <w:r w:rsidRPr="0019789A">
        <w:rPr>
          <w:sz w:val="24"/>
          <w:szCs w:val="24"/>
          <w:lang w:val="nb-NO"/>
        </w:rPr>
        <w:t>skilt ”KONTROLL</w:t>
      </w:r>
      <w:proofErr w:type="gramEnd"/>
      <w:r w:rsidRPr="0019789A">
        <w:rPr>
          <w:sz w:val="24"/>
          <w:szCs w:val="24"/>
          <w:lang w:val="nb-NO"/>
        </w:rPr>
        <w:t>” på begge sider av veien.</w:t>
      </w:r>
    </w:p>
    <w:p w14:paraId="08FB9498" w14:textId="77777777" w:rsidR="008B284E" w:rsidRPr="0019789A" w:rsidRDefault="008B284E" w:rsidP="00C3173E">
      <w:pPr>
        <w:ind w:left="216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Passeringskontroller kan forekomme på alle typer etapper.</w:t>
      </w:r>
    </w:p>
    <w:p w14:paraId="36803F72" w14:textId="77777777" w:rsidR="008B284E" w:rsidRPr="0019789A" w:rsidRDefault="008B284E" w:rsidP="00C3173E">
      <w:pPr>
        <w:ind w:left="288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Det gis ikke tillegg i tiden i forbindelse med stopp på en bemannet kontroll.</w:t>
      </w:r>
    </w:p>
    <w:p w14:paraId="5E5D5389" w14:textId="52F93F06" w:rsidR="008B284E" w:rsidRPr="0019789A" w:rsidRDefault="008B284E" w:rsidP="00C3173E">
      <w:pPr>
        <w:ind w:left="288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Åpne Kontroller Det vil være både bemannede og ubemannede åpne kontroller</w:t>
      </w:r>
      <w:r w:rsidR="00C3173E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>(TK): Informasjon om dette står i kjøreboken.</w:t>
      </w:r>
    </w:p>
    <w:p w14:paraId="3D5AA72E" w14:textId="4AD16593" w:rsidR="008B284E" w:rsidRPr="0019789A" w:rsidRDefault="008B284E" w:rsidP="00C3173E">
      <w:pPr>
        <w:ind w:left="1440" w:hanging="1440"/>
        <w:rPr>
          <w:sz w:val="24"/>
          <w:szCs w:val="24"/>
          <w:lang w:val="nb-NO"/>
        </w:rPr>
      </w:pPr>
      <w:proofErr w:type="spellStart"/>
      <w:r w:rsidRPr="00C3173E">
        <w:rPr>
          <w:b/>
          <w:bCs/>
          <w:sz w:val="24"/>
          <w:szCs w:val="24"/>
          <w:lang w:val="nb-NO"/>
        </w:rPr>
        <w:t>Tidtakning</w:t>
      </w:r>
      <w:proofErr w:type="spellEnd"/>
      <w:r w:rsidRPr="00C3173E">
        <w:rPr>
          <w:b/>
          <w:bCs/>
          <w:sz w:val="24"/>
          <w:szCs w:val="24"/>
          <w:lang w:val="nb-NO"/>
        </w:rPr>
        <w:t>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Radiostyrte ur benyttes av arrangøren. GPS-loggere benyttes på alle kontroller.</w:t>
      </w:r>
    </w:p>
    <w:p w14:paraId="6DDF9960" w14:textId="56269B0A" w:rsidR="008B284E" w:rsidRPr="00D2034F" w:rsidRDefault="008B284E" w:rsidP="00E25F60">
      <w:pPr>
        <w:ind w:left="2160"/>
        <w:rPr>
          <w:b/>
          <w:bCs/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 </w:t>
      </w:r>
      <w:r w:rsidRPr="00D2034F">
        <w:rPr>
          <w:b/>
          <w:bCs/>
          <w:sz w:val="24"/>
          <w:szCs w:val="24"/>
          <w:lang w:val="nb-NO"/>
        </w:rPr>
        <w:t>Vis hensyn til skiltede hastighetsbegrensninger, både offentlige og i regi av arrangøren</w:t>
      </w:r>
    </w:p>
    <w:p w14:paraId="7F819F53" w14:textId="2216AE78" w:rsidR="008B284E" w:rsidRPr="0019789A" w:rsidRDefault="00C3173E" w:rsidP="00C3173E">
      <w:pPr>
        <w:ind w:left="2160" w:hanging="2160"/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lastRenderedPageBreak/>
        <w:t>B</w:t>
      </w:r>
      <w:r w:rsidR="008B284E" w:rsidRPr="00C3173E">
        <w:rPr>
          <w:b/>
          <w:bCs/>
          <w:sz w:val="24"/>
          <w:szCs w:val="24"/>
          <w:lang w:val="nb-NO"/>
        </w:rPr>
        <w:t>egrensninger:</w:t>
      </w:r>
      <w:r w:rsidR="008B284E" w:rsidRPr="0019789A">
        <w:rPr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ab/>
      </w:r>
      <w:r w:rsidR="008B284E" w:rsidRPr="0019789A">
        <w:rPr>
          <w:sz w:val="24"/>
          <w:szCs w:val="24"/>
          <w:lang w:val="nb-NO"/>
        </w:rPr>
        <w:t>Husk at det er grunneierne som ønsker at vi setter ut hastighetsbegrensning og det</w:t>
      </w:r>
      <w:r w:rsidR="00D2034F">
        <w:rPr>
          <w:sz w:val="24"/>
          <w:szCs w:val="24"/>
          <w:lang w:val="nb-NO"/>
        </w:rPr>
        <w:t xml:space="preserve"> </w:t>
      </w:r>
      <w:r w:rsidR="008B284E" w:rsidRPr="0019789A">
        <w:rPr>
          <w:sz w:val="24"/>
          <w:szCs w:val="24"/>
          <w:lang w:val="nb-NO"/>
        </w:rPr>
        <w:t xml:space="preserve">må respekteres. Det kan bli foretatt fartskontroller under </w:t>
      </w:r>
      <w:proofErr w:type="gramStart"/>
      <w:r w:rsidR="008B284E" w:rsidRPr="0019789A">
        <w:rPr>
          <w:sz w:val="24"/>
          <w:szCs w:val="24"/>
          <w:lang w:val="nb-NO"/>
        </w:rPr>
        <w:t>løpet !!</w:t>
      </w:r>
      <w:proofErr w:type="gramEnd"/>
    </w:p>
    <w:p w14:paraId="2BC788DF" w14:textId="5B2FF148" w:rsidR="008B284E" w:rsidRPr="0019789A" w:rsidRDefault="008B284E" w:rsidP="00D2034F">
      <w:pPr>
        <w:ind w:left="2160" w:hanging="2160"/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Slutt P-etappe:</w:t>
      </w:r>
      <w:r w:rsidRPr="0019789A">
        <w:rPr>
          <w:sz w:val="24"/>
          <w:szCs w:val="24"/>
          <w:lang w:val="nb-NO"/>
        </w:rPr>
        <w:t xml:space="preserve"> 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Når etappen fortsetter med en transportetappe markeres mål på etappen </w:t>
      </w:r>
      <w:proofErr w:type="gramStart"/>
      <w:r w:rsidRPr="0019789A">
        <w:rPr>
          <w:sz w:val="24"/>
          <w:szCs w:val="24"/>
          <w:lang w:val="nb-NO"/>
        </w:rPr>
        <w:t>med ”</w:t>
      </w:r>
      <w:proofErr w:type="spellStart"/>
      <w:r w:rsidRPr="0019789A">
        <w:rPr>
          <w:sz w:val="24"/>
          <w:szCs w:val="24"/>
          <w:lang w:val="nb-NO"/>
        </w:rPr>
        <w:t>MÅLSKILT”.Trippen</w:t>
      </w:r>
      <w:proofErr w:type="spellEnd"/>
      <w:proofErr w:type="gramEnd"/>
      <w:r w:rsidRPr="0019789A">
        <w:rPr>
          <w:sz w:val="24"/>
          <w:szCs w:val="24"/>
          <w:lang w:val="nb-NO"/>
        </w:rPr>
        <w:t xml:space="preserve"> nulles ikke. Er i tillegg angitt i kjøreboken.</w:t>
      </w:r>
    </w:p>
    <w:p w14:paraId="20DA9BFE" w14:textId="5244D86B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Ferdighetsetapper:</w:t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Løpet har 1 ferdighetsetappe som kjøres 2 ganger.</w:t>
      </w:r>
    </w:p>
    <w:p w14:paraId="7D9F35F6" w14:textId="3EE95F43" w:rsidR="008B284E" w:rsidRPr="0019789A" w:rsidRDefault="008B284E" w:rsidP="008B284E">
      <w:pPr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 xml:space="preserve">Bensinfylling: </w:t>
      </w:r>
      <w:r w:rsidR="00C3173E" w:rsidRPr="00C3173E">
        <w:rPr>
          <w:b/>
          <w:bCs/>
          <w:sz w:val="24"/>
          <w:szCs w:val="24"/>
          <w:lang w:val="nb-NO"/>
        </w:rPr>
        <w:tab/>
      </w:r>
      <w:r w:rsidR="00C3173E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Mulighet for bensinfylling ved YX og Shell på Røyse</w:t>
      </w:r>
    </w:p>
    <w:p w14:paraId="1B186E3D" w14:textId="19F85E7E" w:rsidR="008B284E" w:rsidRPr="0019789A" w:rsidRDefault="00C3173E" w:rsidP="00C3173E">
      <w:pPr>
        <w:ind w:left="2880" w:hanging="2880"/>
        <w:rPr>
          <w:sz w:val="24"/>
          <w:szCs w:val="24"/>
          <w:lang w:val="nb-NO"/>
        </w:rPr>
      </w:pPr>
      <w:r w:rsidRPr="00C3173E">
        <w:rPr>
          <w:b/>
          <w:bCs/>
          <w:sz w:val="24"/>
          <w:szCs w:val="24"/>
          <w:lang w:val="nb-NO"/>
        </w:rPr>
        <w:t>Hastighet</w:t>
      </w:r>
      <w:r w:rsidR="008B284E" w:rsidRPr="00C3173E">
        <w:rPr>
          <w:b/>
          <w:bCs/>
          <w:sz w:val="24"/>
          <w:szCs w:val="24"/>
          <w:lang w:val="nb-NO"/>
        </w:rPr>
        <w:t>stabell</w:t>
      </w:r>
      <w:r w:rsidRPr="00C3173E">
        <w:rPr>
          <w:b/>
          <w:bCs/>
          <w:sz w:val="24"/>
          <w:szCs w:val="24"/>
          <w:lang w:val="nb-NO"/>
        </w:rPr>
        <w:t>er</w:t>
      </w:r>
      <w:r w:rsidR="008B284E" w:rsidRPr="00C3173E">
        <w:rPr>
          <w:b/>
          <w:bCs/>
          <w:sz w:val="24"/>
          <w:szCs w:val="24"/>
          <w:lang w:val="nb-NO"/>
        </w:rPr>
        <w:t>:</w:t>
      </w:r>
      <w:r w:rsidR="008B284E" w:rsidRPr="0019789A">
        <w:rPr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ab/>
      </w:r>
      <w:r w:rsidR="008B284E" w:rsidRPr="0019789A">
        <w:rPr>
          <w:sz w:val="24"/>
          <w:szCs w:val="24"/>
          <w:lang w:val="nb-NO"/>
        </w:rPr>
        <w:t>Idealtid oppgitt for hver 300 meter</w:t>
      </w:r>
      <w:r>
        <w:rPr>
          <w:sz w:val="24"/>
          <w:szCs w:val="24"/>
          <w:lang w:val="nb-NO"/>
        </w:rPr>
        <w:t>, utleveres sammen med kjøreordre og kart.</w:t>
      </w:r>
    </w:p>
    <w:p w14:paraId="1349D8A7" w14:textId="4093919E" w:rsidR="008B284E" w:rsidRPr="0019789A" w:rsidRDefault="008B284E" w:rsidP="008B284E">
      <w:pPr>
        <w:rPr>
          <w:sz w:val="24"/>
          <w:szCs w:val="24"/>
          <w:lang w:val="nb-NO"/>
        </w:rPr>
      </w:pPr>
      <w:r w:rsidRPr="0048201F">
        <w:rPr>
          <w:b/>
          <w:bCs/>
          <w:sz w:val="24"/>
          <w:szCs w:val="24"/>
          <w:lang w:val="nb-NO"/>
        </w:rPr>
        <w:t>Diverse:</w:t>
      </w:r>
      <w:r w:rsidRPr="0019789A">
        <w:rPr>
          <w:sz w:val="24"/>
          <w:szCs w:val="24"/>
          <w:lang w:val="nb-NO"/>
        </w:rPr>
        <w:t xml:space="preserve"> </w:t>
      </w:r>
      <w:r w:rsidR="0048201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Hver deltagerbil skal ha med; Gul vest x 2, Varseltrekant x 2</w:t>
      </w:r>
      <w:r w:rsidR="0048201F">
        <w:rPr>
          <w:sz w:val="24"/>
          <w:szCs w:val="24"/>
          <w:lang w:val="nb-NO"/>
        </w:rPr>
        <w:t xml:space="preserve"> og </w:t>
      </w:r>
      <w:r w:rsidRPr="0019789A">
        <w:rPr>
          <w:sz w:val="24"/>
          <w:szCs w:val="24"/>
          <w:lang w:val="nb-NO"/>
        </w:rPr>
        <w:t>Slepetau,</w:t>
      </w:r>
    </w:p>
    <w:p w14:paraId="130944E1" w14:textId="528C8038" w:rsidR="008B284E" w:rsidRPr="0019789A" w:rsidRDefault="008B284E" w:rsidP="008B284E">
      <w:pPr>
        <w:rPr>
          <w:sz w:val="24"/>
          <w:szCs w:val="24"/>
          <w:lang w:val="nb-NO"/>
        </w:rPr>
      </w:pPr>
      <w:r w:rsidRPr="0048201F">
        <w:rPr>
          <w:b/>
          <w:bCs/>
          <w:sz w:val="24"/>
          <w:szCs w:val="24"/>
          <w:lang w:val="nb-NO"/>
        </w:rPr>
        <w:t>Lisenser:</w:t>
      </w:r>
      <w:r w:rsidR="0048201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 Lisens fra NBF for 202</w:t>
      </w:r>
      <w:r w:rsidR="00D2034F">
        <w:rPr>
          <w:sz w:val="24"/>
          <w:szCs w:val="24"/>
          <w:lang w:val="nb-NO"/>
        </w:rPr>
        <w:t>5</w:t>
      </w:r>
      <w:r w:rsidRPr="0019789A">
        <w:rPr>
          <w:sz w:val="24"/>
          <w:szCs w:val="24"/>
          <w:lang w:val="nb-NO"/>
        </w:rPr>
        <w:t xml:space="preserve"> skal benyttes.</w:t>
      </w:r>
    </w:p>
    <w:p w14:paraId="65A426C8" w14:textId="77777777" w:rsidR="008B284E" w:rsidRPr="0019789A" w:rsidRDefault="008B284E" w:rsidP="0048201F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Engangslisens fra NBF kan løses </w:t>
      </w:r>
      <w:proofErr w:type="gramStart"/>
      <w:r w:rsidRPr="0019789A">
        <w:rPr>
          <w:sz w:val="24"/>
          <w:szCs w:val="24"/>
          <w:lang w:val="nb-NO"/>
        </w:rPr>
        <w:t>på ;</w:t>
      </w:r>
      <w:proofErr w:type="gramEnd"/>
      <w:r w:rsidRPr="0019789A">
        <w:rPr>
          <w:sz w:val="24"/>
          <w:szCs w:val="24"/>
          <w:lang w:val="nb-NO"/>
        </w:rPr>
        <w:t xml:space="preserve"> https://www.bilsportlisens.no</w:t>
      </w:r>
    </w:p>
    <w:p w14:paraId="2D8D7104" w14:textId="2F921885" w:rsidR="008B284E" w:rsidRPr="0019789A" w:rsidRDefault="008B284E" w:rsidP="0048201F">
      <w:pPr>
        <w:ind w:left="1440" w:hanging="1440"/>
        <w:rPr>
          <w:sz w:val="24"/>
          <w:szCs w:val="24"/>
          <w:lang w:val="nb-NO"/>
        </w:rPr>
      </w:pPr>
      <w:proofErr w:type="gramStart"/>
      <w:r w:rsidRPr="0048201F">
        <w:rPr>
          <w:b/>
          <w:bCs/>
          <w:sz w:val="24"/>
          <w:szCs w:val="24"/>
          <w:lang w:val="nb-NO"/>
        </w:rPr>
        <w:t>Passasjer :</w:t>
      </w:r>
      <w:proofErr w:type="gramEnd"/>
      <w:r w:rsidRPr="0019789A">
        <w:rPr>
          <w:sz w:val="24"/>
          <w:szCs w:val="24"/>
          <w:lang w:val="nb-NO"/>
        </w:rPr>
        <w:t xml:space="preserve"> </w:t>
      </w:r>
      <w:r w:rsidR="0048201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Det kan etter nærmere avtale med løpsleder, tillates å ha med 1 - en passasjer i deltagerbil.</w:t>
      </w:r>
      <w:r w:rsidR="0048201F">
        <w:rPr>
          <w:sz w:val="24"/>
          <w:szCs w:val="24"/>
          <w:lang w:val="nb-NO"/>
        </w:rPr>
        <w:t xml:space="preserve"> </w:t>
      </w:r>
      <w:r w:rsidRPr="0019789A">
        <w:rPr>
          <w:sz w:val="24"/>
          <w:szCs w:val="24"/>
          <w:lang w:val="nb-NO"/>
        </w:rPr>
        <w:t>Bilen skal ha forskriftsmessige setebelter og det må ikke være bil med montert bur/ veltebøyle.</w:t>
      </w:r>
    </w:p>
    <w:p w14:paraId="26357428" w14:textId="77777777" w:rsidR="008B284E" w:rsidRPr="0019789A" w:rsidRDefault="008B284E" w:rsidP="0048201F">
      <w:pPr>
        <w:ind w:left="720" w:firstLine="720"/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>Minimumsalder for opplæring/ passasjer er 14 år.</w:t>
      </w:r>
    </w:p>
    <w:p w14:paraId="6BB5E3DE" w14:textId="09365E30" w:rsidR="008B284E" w:rsidRPr="0019789A" w:rsidRDefault="008B284E" w:rsidP="0048201F">
      <w:pPr>
        <w:ind w:left="1440" w:hanging="1440"/>
        <w:rPr>
          <w:sz w:val="24"/>
          <w:szCs w:val="24"/>
          <w:lang w:val="nb-NO"/>
        </w:rPr>
      </w:pPr>
      <w:r w:rsidRPr="0048201F">
        <w:rPr>
          <w:b/>
          <w:bCs/>
          <w:sz w:val="24"/>
          <w:szCs w:val="24"/>
          <w:lang w:val="nb-NO"/>
        </w:rPr>
        <w:t>Servering:</w:t>
      </w:r>
      <w:r w:rsidRPr="0019789A">
        <w:rPr>
          <w:sz w:val="24"/>
          <w:szCs w:val="24"/>
          <w:lang w:val="nb-NO"/>
        </w:rPr>
        <w:t xml:space="preserve"> </w:t>
      </w:r>
      <w:r w:rsidR="0048201F">
        <w:rPr>
          <w:sz w:val="24"/>
          <w:szCs w:val="24"/>
          <w:lang w:val="nb-NO"/>
        </w:rPr>
        <w:tab/>
        <w:t>Vi oppfordrer til at deltakere benytter seg av det rikholdige tilbudet av gode retter hos Vik restaurant &amp; bar!</w:t>
      </w:r>
    </w:p>
    <w:p w14:paraId="3BF3A479" w14:textId="05C81003" w:rsidR="008B284E" w:rsidRPr="0019789A" w:rsidRDefault="008B284E" w:rsidP="008B284E">
      <w:pPr>
        <w:rPr>
          <w:sz w:val="24"/>
          <w:szCs w:val="24"/>
          <w:lang w:val="nb-NO"/>
        </w:rPr>
      </w:pPr>
      <w:r w:rsidRPr="0048201F">
        <w:rPr>
          <w:b/>
          <w:bCs/>
          <w:sz w:val="24"/>
          <w:szCs w:val="24"/>
          <w:lang w:val="nb-NO"/>
        </w:rPr>
        <w:t>Vedlegg -</w:t>
      </w:r>
      <w:r w:rsidR="0048201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 Kart over base og trippavstand</w:t>
      </w:r>
    </w:p>
    <w:p w14:paraId="0CF9944C" w14:textId="113E012B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- </w:t>
      </w:r>
      <w:r w:rsidR="0048201F">
        <w:rPr>
          <w:sz w:val="24"/>
          <w:szCs w:val="24"/>
          <w:lang w:val="nb-NO"/>
        </w:rPr>
        <w:tab/>
      </w:r>
      <w:r w:rsidR="0048201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 xml:space="preserve">Kontrollskjema </w:t>
      </w:r>
      <w:proofErr w:type="gramStart"/>
      <w:r w:rsidRPr="0019789A">
        <w:rPr>
          <w:sz w:val="24"/>
          <w:szCs w:val="24"/>
          <w:lang w:val="nb-NO"/>
        </w:rPr>
        <w:t>( Teknisk</w:t>
      </w:r>
      <w:proofErr w:type="gramEnd"/>
      <w:r w:rsidRPr="0019789A">
        <w:rPr>
          <w:sz w:val="24"/>
          <w:szCs w:val="24"/>
          <w:lang w:val="nb-NO"/>
        </w:rPr>
        <w:t xml:space="preserve"> kontrollskjema for </w:t>
      </w:r>
      <w:proofErr w:type="spellStart"/>
      <w:proofErr w:type="gramStart"/>
      <w:r w:rsidRPr="0019789A">
        <w:rPr>
          <w:sz w:val="24"/>
          <w:szCs w:val="24"/>
          <w:lang w:val="nb-NO"/>
        </w:rPr>
        <w:t>Regularity</w:t>
      </w:r>
      <w:proofErr w:type="spellEnd"/>
      <w:r w:rsidRPr="0019789A">
        <w:rPr>
          <w:sz w:val="24"/>
          <w:szCs w:val="24"/>
          <w:lang w:val="nb-NO"/>
        </w:rPr>
        <w:t xml:space="preserve"> )</w:t>
      </w:r>
      <w:proofErr w:type="gramEnd"/>
    </w:p>
    <w:p w14:paraId="5DBACF05" w14:textId="1A4F439A" w:rsidR="008B284E" w:rsidRPr="0019789A" w:rsidRDefault="008B284E" w:rsidP="008B284E">
      <w:pPr>
        <w:rPr>
          <w:sz w:val="24"/>
          <w:szCs w:val="24"/>
          <w:lang w:val="nb-NO"/>
        </w:rPr>
      </w:pPr>
      <w:r w:rsidRPr="0019789A">
        <w:rPr>
          <w:sz w:val="24"/>
          <w:szCs w:val="24"/>
          <w:lang w:val="nb-NO"/>
        </w:rPr>
        <w:t xml:space="preserve">- </w:t>
      </w:r>
      <w:r w:rsidR="0048201F">
        <w:rPr>
          <w:sz w:val="24"/>
          <w:szCs w:val="24"/>
          <w:lang w:val="nb-NO"/>
        </w:rPr>
        <w:tab/>
      </w:r>
      <w:r w:rsidR="0048201F">
        <w:rPr>
          <w:sz w:val="24"/>
          <w:szCs w:val="24"/>
          <w:lang w:val="nb-NO"/>
        </w:rPr>
        <w:tab/>
      </w:r>
      <w:r w:rsidRPr="0019789A">
        <w:rPr>
          <w:sz w:val="24"/>
          <w:szCs w:val="24"/>
          <w:lang w:val="nb-NO"/>
        </w:rPr>
        <w:t>Startliste med angitt startrekkefølge</w:t>
      </w:r>
    </w:p>
    <w:p w14:paraId="62A4E17C" w14:textId="77777777" w:rsidR="008B284E" w:rsidRPr="00D6718F" w:rsidRDefault="008B284E" w:rsidP="00D6718F">
      <w:pPr>
        <w:jc w:val="center"/>
        <w:rPr>
          <w:b/>
          <w:bCs/>
          <w:sz w:val="24"/>
          <w:szCs w:val="24"/>
          <w:lang w:val="nb-NO"/>
        </w:rPr>
      </w:pPr>
      <w:r w:rsidRPr="00D6718F">
        <w:rPr>
          <w:b/>
          <w:bCs/>
          <w:sz w:val="24"/>
          <w:szCs w:val="24"/>
          <w:lang w:val="nb-NO"/>
        </w:rPr>
        <w:t>ASKER OG BÆRUM MOTORSPORT</w:t>
      </w:r>
    </w:p>
    <w:p w14:paraId="19E473A2" w14:textId="6A6B36C0" w:rsidR="001D69B0" w:rsidRPr="00D6718F" w:rsidRDefault="008B284E" w:rsidP="00D6718F">
      <w:pPr>
        <w:jc w:val="center"/>
        <w:rPr>
          <w:b/>
          <w:bCs/>
        </w:rPr>
      </w:pPr>
      <w:r w:rsidRPr="00D6718F">
        <w:rPr>
          <w:b/>
          <w:bCs/>
        </w:rPr>
        <w:t xml:space="preserve">ØNSKER ALLE VEL </w:t>
      </w:r>
      <w:proofErr w:type="gramStart"/>
      <w:r w:rsidRPr="00D6718F">
        <w:rPr>
          <w:b/>
          <w:bCs/>
        </w:rPr>
        <w:t>MØTT !!</w:t>
      </w:r>
      <w:proofErr w:type="gramEnd"/>
    </w:p>
    <w:p w14:paraId="19904F8D" w14:textId="77777777" w:rsidR="00E25F60" w:rsidRDefault="00E25F60" w:rsidP="008B284E"/>
    <w:p w14:paraId="2DBB772F" w14:textId="7A9A856F" w:rsidR="00E25F60" w:rsidRDefault="00E25F60" w:rsidP="008B284E">
      <w:r w:rsidRPr="00E25F60">
        <w:rPr>
          <w:noProof/>
        </w:rPr>
        <w:lastRenderedPageBreak/>
        <w:drawing>
          <wp:inline distT="0" distB="0" distL="0" distR="0" wp14:anchorId="14FDF58D" wp14:editId="3A35EAD2">
            <wp:extent cx="5943600" cy="4081780"/>
            <wp:effectExtent l="0" t="0" r="0" b="0"/>
            <wp:docPr id="104047815" name="Bilde 1" descr="Et bilde som inneholder tekst, kart, pla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7815" name="Bilde 1" descr="Et bilde som inneholder tekst, kart, plan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F087" w14:textId="77777777" w:rsidR="00E25F60" w:rsidRDefault="00E25F60" w:rsidP="008B284E"/>
    <w:p w14:paraId="205EA82C" w14:textId="77777777" w:rsidR="00E25F60" w:rsidRDefault="00E25F60" w:rsidP="008B284E"/>
    <w:p w14:paraId="764B7D1E" w14:textId="77777777" w:rsidR="00E25F60" w:rsidRDefault="00E25F60" w:rsidP="008B284E"/>
    <w:p w14:paraId="6769CF7C" w14:textId="77777777" w:rsidR="00E25F60" w:rsidRDefault="00E25F60" w:rsidP="008B284E"/>
    <w:p w14:paraId="64E20473" w14:textId="77777777" w:rsidR="00E25F60" w:rsidRDefault="00E25F60" w:rsidP="008B284E"/>
    <w:p w14:paraId="7BCCD63B" w14:textId="77777777" w:rsidR="00E25F60" w:rsidRDefault="00E25F60" w:rsidP="008B284E"/>
    <w:p w14:paraId="44E7E162" w14:textId="77777777" w:rsidR="00E25F60" w:rsidRDefault="00E25F60" w:rsidP="008B284E"/>
    <w:p w14:paraId="338D3B24" w14:textId="77777777" w:rsidR="00E25F60" w:rsidRDefault="00E25F60" w:rsidP="008B284E"/>
    <w:p w14:paraId="6571D057" w14:textId="77777777" w:rsidR="00E25F60" w:rsidRDefault="00E25F60" w:rsidP="008B284E"/>
    <w:p w14:paraId="2AB3109A" w14:textId="4DC0776E" w:rsidR="00E25F60" w:rsidRDefault="00E25F60" w:rsidP="008B284E">
      <w:r w:rsidRPr="00E25F60">
        <w:rPr>
          <w:noProof/>
        </w:rPr>
        <w:lastRenderedPageBreak/>
        <w:drawing>
          <wp:inline distT="0" distB="0" distL="0" distR="0" wp14:anchorId="6BB28EED" wp14:editId="640D4AAD">
            <wp:extent cx="6757670" cy="6880860"/>
            <wp:effectExtent l="0" t="0" r="5080" b="0"/>
            <wp:docPr id="1125416065" name="Bilde 1" descr="Et bilde som inneholder tekst, kart, skjerm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16065" name="Bilde 1" descr="Et bilde som inneholder tekst, kart, skjermbild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458" cy="691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F60" w:rsidSect="004515D9">
      <w:headerReference w:type="default" r:id="rId8"/>
      <w:footerReference w:type="default" r:id="rId9"/>
      <w:pgSz w:w="12240" w:h="15840"/>
      <w:pgMar w:top="27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B3CD1" w14:textId="77777777" w:rsidR="00D4667E" w:rsidRDefault="00D4667E" w:rsidP="0041525F">
      <w:pPr>
        <w:spacing w:after="0" w:line="240" w:lineRule="auto"/>
      </w:pPr>
      <w:r>
        <w:separator/>
      </w:r>
    </w:p>
  </w:endnote>
  <w:endnote w:type="continuationSeparator" w:id="0">
    <w:p w14:paraId="248103C9" w14:textId="77777777" w:rsidR="00D4667E" w:rsidRDefault="00D4667E" w:rsidP="00415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CE9C3" w14:textId="7D0BA237" w:rsidR="0041525F" w:rsidRDefault="004515D9" w:rsidP="000A3BD2">
    <w:pPr>
      <w:pStyle w:val="Bunntekst"/>
      <w:tabs>
        <w:tab w:val="clear" w:pos="4680"/>
        <w:tab w:val="clear" w:pos="9360"/>
        <w:tab w:val="left" w:pos="3972"/>
      </w:tabs>
      <w:jc w:val="center"/>
    </w:pPr>
    <w:r w:rsidRPr="002124FC">
      <w:rPr>
        <w:noProof/>
        <w:lang w:eastAsia="nb-NO"/>
      </w:rPr>
      <w:drawing>
        <wp:inline distT="0" distB="0" distL="0" distR="0" wp14:anchorId="425B05D3" wp14:editId="38FB5495">
          <wp:extent cx="952500" cy="1047750"/>
          <wp:effectExtent l="0" t="0" r="0" b="0"/>
          <wp:docPr id="2042044470" name="Bilde 2" descr="Et bilde som inneholder tekst, logo, Font, symbol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2" descr="Et bilde som inneholder tekst, logo, Font, symbol&#10;&#10;KI-generert innhold kan være feil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3BD2" w:rsidRPr="000A3BD2">
      <w:rPr>
        <w:noProof/>
      </w:rPr>
      <w:drawing>
        <wp:inline distT="0" distB="0" distL="0" distR="0" wp14:anchorId="4663C1E5" wp14:editId="53F5DB74">
          <wp:extent cx="1813560" cy="969190"/>
          <wp:effectExtent l="0" t="0" r="0" b="2540"/>
          <wp:docPr id="1518348978" name="Bilde 1" descr="Et bilde som inneholder Font, logo, Grafikk, tekst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240893" name="Bilde 1" descr="Et bilde som inneholder Font, logo, Grafikk, tekst&#10;&#10;KI-generert innhold kan være feil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16642" cy="970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FC6BD" w14:textId="77777777" w:rsidR="00D4667E" w:rsidRDefault="00D4667E" w:rsidP="0041525F">
      <w:pPr>
        <w:spacing w:after="0" w:line="240" w:lineRule="auto"/>
      </w:pPr>
      <w:r>
        <w:separator/>
      </w:r>
    </w:p>
  </w:footnote>
  <w:footnote w:type="continuationSeparator" w:id="0">
    <w:p w14:paraId="3FA948AD" w14:textId="77777777" w:rsidR="00D4667E" w:rsidRDefault="00D4667E" w:rsidP="00415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0D119" w14:textId="74BA34CE" w:rsidR="0041525F" w:rsidRDefault="004515D9" w:rsidP="004515D9">
    <w:pPr>
      <w:pStyle w:val="Topptekst"/>
    </w:pPr>
    <w:r>
      <w:tab/>
    </w:r>
    <w:r w:rsidR="0041525F" w:rsidRPr="0041525F">
      <w:rPr>
        <w:noProof/>
      </w:rPr>
      <w:drawing>
        <wp:inline distT="0" distB="0" distL="0" distR="0" wp14:anchorId="7B163857" wp14:editId="690D5B92">
          <wp:extent cx="4587240" cy="1402715"/>
          <wp:effectExtent l="0" t="0" r="3810" b="6985"/>
          <wp:docPr id="210594636" name="Bilde 1" descr="Et bilde som inneholder tekst, Font, symbol, logo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264481" name="Bilde 1" descr="Et bilde som inneholder tekst, Font, symbol, logo&#10;&#10;KI-generert innhold kan være feil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7240" cy="140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b-NO"/>
      </w:rPr>
      <w:t xml:space="preserve"> 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74"/>
    <w:rsid w:val="00004FC8"/>
    <w:rsid w:val="000477D4"/>
    <w:rsid w:val="000A3BD2"/>
    <w:rsid w:val="0019789A"/>
    <w:rsid w:val="001D69B0"/>
    <w:rsid w:val="00337604"/>
    <w:rsid w:val="0041525F"/>
    <w:rsid w:val="004515D9"/>
    <w:rsid w:val="0048201F"/>
    <w:rsid w:val="00523B5B"/>
    <w:rsid w:val="00812C74"/>
    <w:rsid w:val="008B284E"/>
    <w:rsid w:val="00917E89"/>
    <w:rsid w:val="00B30762"/>
    <w:rsid w:val="00C3173E"/>
    <w:rsid w:val="00CD2632"/>
    <w:rsid w:val="00CE15D3"/>
    <w:rsid w:val="00D2034F"/>
    <w:rsid w:val="00D4667E"/>
    <w:rsid w:val="00D6718F"/>
    <w:rsid w:val="00E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060E9"/>
  <w15:chartTrackingRefBased/>
  <w15:docId w15:val="{A91D7903-9EC8-420F-A497-152AC4AE9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12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12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12C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12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12C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12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12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12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12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12C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12C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12C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12C7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12C7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12C7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12C7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12C7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12C7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12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12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12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12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12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12C7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12C7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12C7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12C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12C7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12C7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415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525F"/>
  </w:style>
  <w:style w:type="paragraph" w:styleId="Bunntekst">
    <w:name w:val="footer"/>
    <w:basedOn w:val="Normal"/>
    <w:link w:val="BunntekstTegn"/>
    <w:uiPriority w:val="99"/>
    <w:unhideWhenUsed/>
    <w:rsid w:val="00415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691</Words>
  <Characters>4148</Characters>
  <Application>Microsoft Office Word</Application>
  <DocSecurity>0</DocSecurity>
  <Lines>109</Lines>
  <Paragraphs>69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Grøttum</dc:creator>
  <cp:keywords/>
  <dc:description/>
  <cp:lastModifiedBy>Vidar Holum</cp:lastModifiedBy>
  <cp:revision>10</cp:revision>
  <dcterms:created xsi:type="dcterms:W3CDTF">2025-10-15T17:58:00Z</dcterms:created>
  <dcterms:modified xsi:type="dcterms:W3CDTF">2025-10-21T18:18:00Z</dcterms:modified>
</cp:coreProperties>
</file>